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B3C" w:rsidRDefault="00255B3C" w:rsidP="00295973">
      <w:pPr>
        <w:ind w:left="1440"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A9BC38F" wp14:editId="14A9FD4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82825" cy="35852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isten Wall 2000 Olympics (slam sports photo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25" cy="358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973">
        <w:rPr>
          <w:rFonts w:ascii="Times New Roman" w:hAnsi="Times New Roman" w:cs="Times New Roman"/>
          <w:sz w:val="36"/>
          <w:szCs w:val="36"/>
        </w:rPr>
        <w:t>Kristen Wall</w:t>
      </w:r>
    </w:p>
    <w:p w:rsidR="00255B3C" w:rsidRDefault="00255B3C" w:rsidP="0025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At Belmont, Kristen </w:t>
      </w:r>
      <w:r w:rsidR="001A4EE4">
        <w:rPr>
          <w:rFonts w:ascii="Times New Roman" w:hAnsi="Times New Roman" w:cs="Times New Roman"/>
          <w:sz w:val="28"/>
          <w:szCs w:val="28"/>
        </w:rPr>
        <w:t>trained with</w:t>
      </w:r>
      <w:r>
        <w:rPr>
          <w:rFonts w:ascii="Times New Roman" w:hAnsi="Times New Roman" w:cs="Times New Roman"/>
          <w:sz w:val="28"/>
          <w:szCs w:val="28"/>
        </w:rPr>
        <w:t xml:space="preserve"> school’s rowing program</w:t>
      </w:r>
      <w:r w:rsidR="004B1BF9">
        <w:rPr>
          <w:rFonts w:ascii="Times New Roman" w:hAnsi="Times New Roman" w:cs="Times New Roman"/>
          <w:sz w:val="28"/>
          <w:szCs w:val="28"/>
        </w:rPr>
        <w:t xml:space="preserve"> </w:t>
      </w:r>
      <w:r w:rsidR="001A4EE4">
        <w:rPr>
          <w:rFonts w:ascii="Times New Roman" w:hAnsi="Times New Roman" w:cs="Times New Roman"/>
          <w:sz w:val="28"/>
          <w:szCs w:val="28"/>
        </w:rPr>
        <w:t>at Elk Lake</w:t>
      </w:r>
      <w:r w:rsidR="004B1BF9">
        <w:rPr>
          <w:rFonts w:ascii="Times New Roman" w:hAnsi="Times New Roman" w:cs="Times New Roman"/>
          <w:sz w:val="28"/>
          <w:szCs w:val="28"/>
        </w:rPr>
        <w:t xml:space="preserve"> under guidance of coaches Tom Hatcher, Scott </w:t>
      </w:r>
      <w:proofErr w:type="spellStart"/>
      <w:r w:rsidR="004B1BF9">
        <w:rPr>
          <w:rFonts w:ascii="Times New Roman" w:hAnsi="Times New Roman" w:cs="Times New Roman"/>
          <w:sz w:val="28"/>
          <w:szCs w:val="28"/>
        </w:rPr>
        <w:t>Goodmanson</w:t>
      </w:r>
      <w:proofErr w:type="spellEnd"/>
      <w:r w:rsidR="004B1BF9">
        <w:rPr>
          <w:rFonts w:ascii="Times New Roman" w:hAnsi="Times New Roman" w:cs="Times New Roman"/>
          <w:sz w:val="28"/>
          <w:szCs w:val="28"/>
        </w:rPr>
        <w:t xml:space="preserve">, Silken </w:t>
      </w:r>
      <w:proofErr w:type="spellStart"/>
      <w:r w:rsidR="004B1BF9">
        <w:rPr>
          <w:rFonts w:ascii="Times New Roman" w:hAnsi="Times New Roman" w:cs="Times New Roman"/>
          <w:sz w:val="28"/>
          <w:szCs w:val="28"/>
        </w:rPr>
        <w:t>Laumann</w:t>
      </w:r>
      <w:proofErr w:type="spellEnd"/>
      <w:r w:rsidR="004B1BF9">
        <w:rPr>
          <w:rFonts w:ascii="Times New Roman" w:hAnsi="Times New Roman" w:cs="Times New Roman"/>
          <w:sz w:val="28"/>
          <w:szCs w:val="28"/>
        </w:rPr>
        <w:t xml:space="preserve"> and John Wallace. Kristen was already an accomplished rower by that time, and she competed for the VCRC club program.</w:t>
      </w:r>
    </w:p>
    <w:p w:rsidR="00255B3C" w:rsidRDefault="00255B3C" w:rsidP="00255B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After high school graduation, she was recruited to row at the University of Victoria, and was a member of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Uvic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women’s eights squad </w:t>
      </w:r>
      <w:r w:rsidR="004B1BF9">
        <w:rPr>
          <w:rFonts w:ascii="Times New Roman" w:hAnsi="Times New Roman" w:cs="Times New Roman"/>
          <w:sz w:val="28"/>
          <w:szCs w:val="28"/>
        </w:rPr>
        <w:t xml:space="preserve">that won the gold medal at the </w:t>
      </w:r>
      <w:r>
        <w:rPr>
          <w:rFonts w:ascii="Times New Roman" w:hAnsi="Times New Roman" w:cs="Times New Roman"/>
          <w:sz w:val="28"/>
          <w:szCs w:val="28"/>
        </w:rPr>
        <w:t xml:space="preserve">CURC championship in 1997.  One year later, she captured the single skulls event in that same competition. </w:t>
      </w:r>
    </w:p>
    <w:p w:rsidR="006749B8" w:rsidRDefault="00255B3C" w:rsidP="00255B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  <w:t>Kristen’s talents were recognized by the women’s national team coaches and she was selected to compete in a number of international events, including three world championship events.  Her impressive resume also included a silver medal at the senior world championship in the women’s eights, and a 14</w:t>
      </w:r>
      <w:r w:rsidRPr="00255B3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place finish in the single skulls at the 2000 Sydney Olympics.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749B8" w:rsidRDefault="006749B8" w:rsidP="00255B3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06BDA6FF" wp14:editId="34BC4A9F">
            <wp:extent cx="4325112" cy="2904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92 rowing kristen wall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5973" w:rsidRPr="00235650" w:rsidRDefault="006749B8" w:rsidP="0029597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4476750" cy="619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49B8" w:rsidRDefault="006749B8">
                            <w:r>
                              <w:t xml:space="preserve">1992 Belmont yearbook photo of Belmont’s girls’ quad boat. </w:t>
                            </w:r>
                            <w:r w:rsidR="008751BB">
                              <w:t xml:space="preserve">Kristen is in the front, and her team-mates are Jennifer </w:t>
                            </w:r>
                            <w:proofErr w:type="spellStart"/>
                            <w:r w:rsidR="008751BB">
                              <w:t>Brandel</w:t>
                            </w:r>
                            <w:proofErr w:type="spellEnd"/>
                            <w:r w:rsidR="008751BB">
                              <w:t xml:space="preserve">, Erin Miller, and Sheryl Malinowski.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35pt;width:352.5pt;height:4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" fillcolor="white [3201]" strokeweight=".5pt">
                <v:textbox>
                  <w:txbxContent>
                    <w:p w:rsidR="006749B8" w:rsidRDefault="006749B8">
                      <w:r>
                        <w:t xml:space="preserve">1992 Belmont yearbook photo of Belmont’s girls’ quad boat. </w:t>
                      </w:r>
                      <w:r w:rsidR="008751BB">
                        <w:t xml:space="preserve">Kristen is in the front, and her team-mates are Jennifer Brandel, Erin Miller, and Sheryl Malinowski.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95973" w:rsidRPr="00235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29"/>
    <w:rsid w:val="00023A33"/>
    <w:rsid w:val="001A4EE4"/>
    <w:rsid w:val="00235650"/>
    <w:rsid w:val="00255B3C"/>
    <w:rsid w:val="00295973"/>
    <w:rsid w:val="004B1BF9"/>
    <w:rsid w:val="006749B8"/>
    <w:rsid w:val="006C4829"/>
    <w:rsid w:val="008751BB"/>
    <w:rsid w:val="00A57301"/>
    <w:rsid w:val="00D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75FD4"/>
  <w15:chartTrackingRefBased/>
  <w15:docId w15:val="{96E5C3A7-F600-40E9-9016-A541B8F4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D2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10</cp:revision>
  <dcterms:created xsi:type="dcterms:W3CDTF">2016-02-16T19:53:00Z</dcterms:created>
  <dcterms:modified xsi:type="dcterms:W3CDTF">2016-02-16T22:52:00Z</dcterms:modified>
</cp:coreProperties>
</file>